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2F5" w14:textId="57D2D6D7" w:rsidR="006802D7" w:rsidRPr="00D91260" w:rsidRDefault="002B6582" w:rsidP="0066154B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sz w:val="24"/>
          <w:szCs w:val="24"/>
          <w:lang w:val="pt-BR"/>
        </w:rPr>
        <w:t xml:space="preserve">ANEXO III </w:t>
      </w:r>
      <w:r w:rsidR="0031085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DO EDITAL PPGPSA nº 03/2023</w:t>
      </w:r>
    </w:p>
    <w:p w14:paraId="7B8952F8" w14:textId="77777777" w:rsidR="006802D7" w:rsidRPr="00D91260" w:rsidRDefault="002B6582" w:rsidP="0066154B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b/>
          <w:bCs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bCs/>
          <w:sz w:val="24"/>
          <w:szCs w:val="24"/>
          <w:lang w:val="pt-BR"/>
        </w:rPr>
        <w:t>PLANO DE TRABALHO DO PROJETO DE PESQUISA</w:t>
      </w:r>
    </w:p>
    <w:p w14:paraId="7B8952F9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2FA" w14:textId="36418F56" w:rsidR="006802D7" w:rsidRPr="00D91260" w:rsidRDefault="00DB0B8E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b/>
          <w:sz w:val="24"/>
          <w:szCs w:val="24"/>
          <w:lang w:val="pt-BR"/>
        </w:rPr>
        <w:t xml:space="preserve">I) </w:t>
      </w:r>
      <w:r w:rsidR="002B6582" w:rsidRPr="00D91260">
        <w:rPr>
          <w:rFonts w:asciiTheme="minorBidi" w:hAnsiTheme="minorBidi" w:cstheme="minorBidi"/>
          <w:b/>
          <w:sz w:val="24"/>
          <w:szCs w:val="24"/>
          <w:lang w:val="pt-BR"/>
        </w:rPr>
        <w:t>Apresentação do Plano de Trabalho do Projeto de Pesquisa:</w:t>
      </w:r>
    </w:p>
    <w:p w14:paraId="7B8952FC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O plano de trabalho deverá ser apresentado no formato abaixo e de acordo com Associação Brasileira de Normas Técnicas vigentes - ABNT.</w:t>
      </w:r>
    </w:p>
    <w:p w14:paraId="7B8952FD" w14:textId="2797D528" w:rsidR="006802D7" w:rsidRPr="00D91260" w:rsidRDefault="002B736C" w:rsidP="002B736C">
      <w:pPr>
        <w:pStyle w:val="Standard"/>
        <w:numPr>
          <w:ilvl w:val="1"/>
          <w:numId w:val="6"/>
        </w:numPr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M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 xml:space="preserve">argens: direita, 2 cm; esquerda. 3 cm; superior. </w:t>
      </w:r>
      <w:r w:rsidR="002B6582" w:rsidRPr="00D91260">
        <w:rPr>
          <w:rFonts w:asciiTheme="minorBidi" w:hAnsiTheme="minorBidi" w:cstheme="minorBidi"/>
          <w:sz w:val="24"/>
          <w:szCs w:val="24"/>
        </w:rPr>
        <w:t xml:space="preserve">2 cm; inferior. 2 </w:t>
      </w:r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cm;</w:t>
      </w:r>
      <w:proofErr w:type="gramEnd"/>
    </w:p>
    <w:p w14:paraId="7B8952FF" w14:textId="54FC7462" w:rsidR="006802D7" w:rsidRPr="00D91260" w:rsidRDefault="002B736C" w:rsidP="002B736C">
      <w:pPr>
        <w:pStyle w:val="Standard"/>
        <w:numPr>
          <w:ilvl w:val="1"/>
          <w:numId w:val="6"/>
        </w:numPr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>F</w:t>
      </w:r>
      <w:r w:rsidR="002B6582" w:rsidRPr="00D91260">
        <w:rPr>
          <w:rFonts w:asciiTheme="minorBidi" w:hAnsiTheme="minorBidi" w:cstheme="minorBidi"/>
          <w:sz w:val="24"/>
          <w:szCs w:val="24"/>
        </w:rPr>
        <w:t xml:space="preserve">onte: Arial, </w:t>
      </w:r>
      <w:proofErr w:type="spellStart"/>
      <w:r w:rsidR="002B6582" w:rsidRPr="00D91260">
        <w:rPr>
          <w:rFonts w:asciiTheme="minorBidi" w:hAnsiTheme="minorBidi" w:cstheme="minorBidi"/>
          <w:sz w:val="24"/>
          <w:szCs w:val="24"/>
        </w:rPr>
        <w:t>tamanho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11;</w:t>
      </w:r>
      <w:proofErr w:type="gramEnd"/>
    </w:p>
    <w:p w14:paraId="7B895301" w14:textId="33E4E77D" w:rsidR="006802D7" w:rsidRPr="00D91260" w:rsidRDefault="002B736C" w:rsidP="002B736C">
      <w:pPr>
        <w:pStyle w:val="Standard"/>
        <w:numPr>
          <w:ilvl w:val="1"/>
          <w:numId w:val="6"/>
        </w:numPr>
        <w:tabs>
          <w:tab w:val="left" w:pos="284"/>
          <w:tab w:val="left" w:pos="1817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P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arágrafo: alinhamento justificado, sem recuo, espaçamento de 6pt depois da última linha, espaçamento de 1,5 linha;</w:t>
      </w:r>
    </w:p>
    <w:p w14:paraId="7B895302" w14:textId="175B9613" w:rsidR="006802D7" w:rsidRPr="00D91260" w:rsidRDefault="00151957" w:rsidP="002B736C">
      <w:pPr>
        <w:pStyle w:val="Standard"/>
        <w:numPr>
          <w:ilvl w:val="1"/>
          <w:numId w:val="6"/>
        </w:numPr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M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áximo de 20 laudas (incluindo a capa);</w:t>
      </w:r>
    </w:p>
    <w:p w14:paraId="7B895304" w14:textId="3B0BF345" w:rsidR="006802D7" w:rsidRPr="00D91260" w:rsidRDefault="002B736C" w:rsidP="002B736C">
      <w:pPr>
        <w:pStyle w:val="Standard"/>
        <w:numPr>
          <w:ilvl w:val="1"/>
          <w:numId w:val="6"/>
        </w:numPr>
        <w:tabs>
          <w:tab w:val="left" w:pos="284"/>
          <w:tab w:val="left" w:pos="1822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C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apa contendo as seguintes informações: nome do candidato, título do projeto ao qual está vinculado o seu plano de trabalho e número/ano do Edital do concurso;</w:t>
      </w:r>
    </w:p>
    <w:p w14:paraId="7B895306" w14:textId="5D236C5E" w:rsidR="006802D7" w:rsidRPr="00D91260" w:rsidRDefault="002B736C" w:rsidP="002B736C">
      <w:pPr>
        <w:pStyle w:val="Standard"/>
        <w:numPr>
          <w:ilvl w:val="1"/>
          <w:numId w:val="6"/>
        </w:numPr>
        <w:tabs>
          <w:tab w:val="left" w:pos="284"/>
          <w:tab w:val="left" w:pos="1842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>T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odas as páginas. com exceção da capa, deverão ser numeradas no rodapé, à direita, no formato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"número da página/número total de páginas".</w:t>
      </w:r>
    </w:p>
    <w:p w14:paraId="7B895308" w14:textId="77777777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09" w14:textId="0C24A419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proofErr w:type="spellStart"/>
      <w:r w:rsidRPr="00D91260">
        <w:rPr>
          <w:rFonts w:asciiTheme="minorBidi" w:hAnsiTheme="minorBidi" w:cstheme="minorBidi"/>
          <w:b/>
          <w:sz w:val="24"/>
          <w:szCs w:val="24"/>
          <w:lang w:val="pt-BR"/>
        </w:rPr>
        <w:t>lI</w:t>
      </w:r>
      <w:proofErr w:type="spellEnd"/>
      <w:r w:rsidR="00DB0B8E" w:rsidRPr="00D91260">
        <w:rPr>
          <w:rFonts w:asciiTheme="minorBidi" w:hAnsiTheme="minorBidi" w:cstheme="minorBidi"/>
          <w:b/>
          <w:sz w:val="24"/>
          <w:szCs w:val="24"/>
          <w:lang w:val="pt-BR"/>
        </w:rPr>
        <w:t xml:space="preserve">) </w:t>
      </w:r>
      <w:r w:rsidRPr="00D91260">
        <w:rPr>
          <w:rFonts w:asciiTheme="minorBidi" w:hAnsiTheme="minorBidi" w:cstheme="minorBidi"/>
          <w:b/>
          <w:sz w:val="24"/>
          <w:szCs w:val="24"/>
          <w:lang w:val="pt-BR"/>
        </w:rPr>
        <w:t>Tópicos Essenciais do Plano de Trabalho do Projeto de Pesquisa:</w:t>
      </w:r>
    </w:p>
    <w:p w14:paraId="7B89530B" w14:textId="591C9950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a)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Descrição da Trajetória Acadêmica e relação com o perfil previsto (Quadro 1)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;</w:t>
      </w:r>
    </w:p>
    <w:p w14:paraId="7B89530D" w14:textId="570CD0D9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 xml:space="preserve">b)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Título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0F" w14:textId="220D0B17" w:rsidR="006802D7" w:rsidRPr="00D91260" w:rsidRDefault="00DB0B8E" w:rsidP="00A14B57">
      <w:pPr>
        <w:pStyle w:val="Standard"/>
        <w:tabs>
          <w:tab w:val="left" w:pos="284"/>
          <w:tab w:val="left" w:pos="2029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 xml:space="preserve">c)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Justificativa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11" w14:textId="44431122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 xml:space="preserve">d)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Objetivos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13" w14:textId="7D906DF2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e)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Linha(s) de pesquisa do programa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;</w:t>
      </w:r>
    </w:p>
    <w:p w14:paraId="7B895315" w14:textId="1A778A49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 xml:space="preserve">f) </w:t>
      </w:r>
      <w:r w:rsidR="002B6582" w:rsidRPr="00D91260">
        <w:rPr>
          <w:rFonts w:asciiTheme="minorBidi" w:hAnsiTheme="minorBidi" w:cstheme="minorBidi"/>
          <w:sz w:val="24"/>
          <w:szCs w:val="24"/>
        </w:rPr>
        <w:t xml:space="preserve">Metas, </w:t>
      </w:r>
      <w:proofErr w:type="spellStart"/>
      <w:r w:rsidR="002B6582" w:rsidRPr="00D91260">
        <w:rPr>
          <w:rFonts w:asciiTheme="minorBidi" w:hAnsiTheme="minorBidi" w:cstheme="minorBidi"/>
          <w:sz w:val="24"/>
          <w:szCs w:val="24"/>
        </w:rPr>
        <w:t>Atividades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</w:rPr>
        <w:t xml:space="preserve"> e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Indicadores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17" w14:textId="7E1F37EA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 xml:space="preserve">g) </w:t>
      </w:r>
      <w:proofErr w:type="spellStart"/>
      <w:r w:rsidR="002B6582" w:rsidRPr="00D91260">
        <w:rPr>
          <w:rFonts w:asciiTheme="minorBidi" w:hAnsiTheme="minorBidi" w:cstheme="minorBidi"/>
          <w:sz w:val="24"/>
          <w:szCs w:val="24"/>
        </w:rPr>
        <w:t>Impactos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</w:rPr>
        <w:t xml:space="preserve"> e </w:t>
      </w:r>
      <w:proofErr w:type="spellStart"/>
      <w:r w:rsidR="002B6582" w:rsidRPr="00D91260">
        <w:rPr>
          <w:rFonts w:asciiTheme="minorBidi" w:hAnsiTheme="minorBidi" w:cstheme="minorBidi"/>
          <w:sz w:val="24"/>
          <w:szCs w:val="24"/>
        </w:rPr>
        <w:t>resultados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esperados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19" w14:textId="69993EC8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h)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Atividades acadêmicas planejadas para a pós-graduação (disciplinas, orientações, outras</w:t>
      </w:r>
      <w:r w:rsidR="00151957" w:rsidRPr="00D91260">
        <w:rPr>
          <w:rFonts w:asciiTheme="minorBidi" w:hAnsiTheme="minorBidi" w:cstheme="minorBidi"/>
          <w:sz w:val="24"/>
          <w:szCs w:val="24"/>
          <w:lang w:val="pt-BR"/>
        </w:rPr>
        <w:t>)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;</w:t>
      </w:r>
    </w:p>
    <w:p w14:paraId="7B89531B" w14:textId="1106C5A1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D91260">
        <w:rPr>
          <w:rFonts w:asciiTheme="minorBidi" w:hAnsiTheme="minorBidi" w:cstheme="minorBidi"/>
          <w:sz w:val="24"/>
          <w:szCs w:val="24"/>
        </w:rPr>
        <w:t>i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 xml:space="preserve">) </w:t>
      </w:r>
      <w:proofErr w:type="spellStart"/>
      <w:r w:rsidR="002B6582" w:rsidRPr="00D91260">
        <w:rPr>
          <w:rFonts w:asciiTheme="minorBidi" w:hAnsiTheme="minorBidi" w:cstheme="minorBidi"/>
          <w:sz w:val="24"/>
          <w:szCs w:val="24"/>
        </w:rPr>
        <w:t>Cronograma</w:t>
      </w:r>
      <w:proofErr w:type="spellEnd"/>
      <w:r w:rsidR="002B6582" w:rsidRPr="00D91260">
        <w:rPr>
          <w:rFonts w:asciiTheme="minorBidi" w:hAnsiTheme="minorBidi" w:cstheme="minorBidi"/>
          <w:sz w:val="24"/>
          <w:szCs w:val="24"/>
        </w:rPr>
        <w:t xml:space="preserve"> para 12 meses de </w:t>
      </w:r>
      <w:proofErr w:type="spellStart"/>
      <w:proofErr w:type="gramStart"/>
      <w:r w:rsidR="002B6582" w:rsidRPr="00D91260">
        <w:rPr>
          <w:rFonts w:asciiTheme="minorBidi" w:hAnsiTheme="minorBidi" w:cstheme="minorBidi"/>
          <w:sz w:val="24"/>
          <w:szCs w:val="24"/>
        </w:rPr>
        <w:t>atividades</w:t>
      </w:r>
      <w:proofErr w:type="spellEnd"/>
      <w:r w:rsidRPr="00D91260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14:paraId="7B89531D" w14:textId="40BDFE04" w:rsidR="006802D7" w:rsidRPr="00D91260" w:rsidRDefault="00DB0B8E" w:rsidP="00A14B57">
      <w:pPr>
        <w:pStyle w:val="Standard"/>
        <w:tabs>
          <w:tab w:val="left" w:pos="284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hAnsiTheme="minorBidi" w:cstheme="minorBidi"/>
          <w:sz w:val="24"/>
          <w:szCs w:val="24"/>
          <w:lang w:val="pt-BR"/>
        </w:rPr>
        <w:t xml:space="preserve">j) </w:t>
      </w:r>
      <w:r w:rsidR="002B6582" w:rsidRPr="00D91260">
        <w:rPr>
          <w:rFonts w:asciiTheme="minorBidi" w:hAnsiTheme="minorBidi" w:cstheme="minorBidi"/>
          <w:sz w:val="24"/>
          <w:szCs w:val="24"/>
          <w:lang w:val="pt-BR"/>
        </w:rPr>
        <w:t>Fonte de recurso para o Projeto de Pesquisa (quando houver)</w:t>
      </w:r>
      <w:r w:rsidRPr="00D91260">
        <w:rPr>
          <w:rFonts w:asciiTheme="minorBidi" w:hAnsiTheme="minorBidi" w:cstheme="minorBidi"/>
          <w:sz w:val="24"/>
          <w:szCs w:val="24"/>
          <w:lang w:val="pt-BR"/>
        </w:rPr>
        <w:t>.</w:t>
      </w:r>
    </w:p>
    <w:p w14:paraId="7B895329" w14:textId="16877514" w:rsidR="00AA55CE" w:rsidRPr="00D91260" w:rsidRDefault="00AA55CE">
      <w:pPr>
        <w:widowControl w:val="0"/>
        <w:rPr>
          <w:rFonts w:asciiTheme="minorBidi" w:hAnsiTheme="minorBidi" w:cstheme="minorBidi"/>
          <w:sz w:val="24"/>
          <w:szCs w:val="24"/>
          <w:lang w:val="pt-BR"/>
        </w:rPr>
      </w:pPr>
    </w:p>
    <w:sectPr w:rsidR="00AA55CE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C6CE9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10</cp:revision>
  <dcterms:created xsi:type="dcterms:W3CDTF">2023-09-15T18:39:00Z</dcterms:created>
  <dcterms:modified xsi:type="dcterms:W3CDTF">2023-09-25T12:16:00Z</dcterms:modified>
</cp:coreProperties>
</file>